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FF" w:rsidRDefault="005B45FF" w:rsidP="005B45FF">
      <w:pPr>
        <w:pStyle w:val="Ingetavstnd"/>
      </w:pPr>
      <w:bookmarkStart w:id="0" w:name="_GoBack"/>
      <w:bookmarkEnd w:id="0"/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4452"/>
        <w:gridCol w:w="5579"/>
      </w:tblGrid>
      <w:tr w:rsidR="00552F5D" w:rsidTr="00C80301">
        <w:trPr>
          <w:trHeight w:val="794"/>
        </w:trPr>
        <w:tc>
          <w:tcPr>
            <w:tcW w:w="4452" w:type="dxa"/>
            <w:tcBorders>
              <w:bottom w:val="single" w:sz="4" w:space="0" w:color="auto"/>
            </w:tcBorders>
          </w:tcPr>
          <w:p w:rsidR="00C80301" w:rsidRPr="007F7DFC" w:rsidRDefault="00331002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Organ</w:t>
            </w:r>
          </w:p>
          <w:sdt>
            <w:sdtPr>
              <w:rPr>
                <w:rStyle w:val="Formatmall1"/>
              </w:rPr>
              <w:alias w:val="Enhet"/>
              <w:tag w:val="Lex_Enhet"/>
              <w:id w:val="51513976"/>
              <w:lock w:val="sdtLocked"/>
              <w:placeholder>
                <w:docPart w:val="81C3073B6DAC45B99BB26764AD784EFD"/>
              </w:placeholder>
              <w:text w:multiLine="1"/>
            </w:sdtPr>
            <w:sdtEndPr>
              <w:rPr>
                <w:rStyle w:val="Formatmall1"/>
              </w:rPr>
            </w:sdtEndPr>
            <w:sdtContent>
              <w:p w:rsidR="00C80301" w:rsidRPr="00613BBD" w:rsidRDefault="00593829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Formatmall1"/>
                  </w:rPr>
                  <w:t>Miljö- och byggnadsnämnd</w:t>
                </w:r>
              </w:p>
            </w:sdtContent>
          </w:sdt>
        </w:tc>
        <w:tc>
          <w:tcPr>
            <w:tcW w:w="5579" w:type="dxa"/>
            <w:tcBorders>
              <w:bottom w:val="single" w:sz="4" w:space="0" w:color="auto"/>
            </w:tcBorders>
          </w:tcPr>
          <w:p w:rsidR="00C80301" w:rsidRPr="007F7DFC" w:rsidRDefault="00331002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Sammankallande</w:t>
            </w:r>
          </w:p>
          <w:p w:rsidR="00C80301" w:rsidRPr="004D68BA" w:rsidRDefault="008A2E7C" w:rsidP="004D68BA">
            <w:pPr>
              <w:pStyle w:val="Rubrik3"/>
              <w:outlineLvl w:val="2"/>
              <w:rPr>
                <w:b w:val="0"/>
              </w:rPr>
            </w:pPr>
            <w:sdt>
              <w:sdtPr>
                <w:rPr>
                  <w:rStyle w:val="Rubrik3Char"/>
                </w:rPr>
                <w:alias w:val="DeltagarlistaOrdförande"/>
                <w:tag w:val="Lex_DeltagarlistaOrdfoerande"/>
                <w:id w:val="-1812161488"/>
                <w:placeholder>
                  <w:docPart w:val="9BB1F70F2D8E4CD391C5AC6FE0F06FE8"/>
                </w:placeholder>
                <w:text w:multiLine="1"/>
              </w:sdtPr>
              <w:sdtEndPr>
                <w:rPr>
                  <w:rStyle w:val="Rubrik3Char"/>
                </w:rPr>
              </w:sdtEndPr>
              <w:sdtContent>
                <w:r w:rsidR="00593829">
                  <w:rPr>
                    <w:rStyle w:val="Rubrik3Char"/>
                  </w:rPr>
                  <w:t>Karina Nordgren</w:t>
                </w:r>
              </w:sdtContent>
            </w:sdt>
            <w:r w:rsidR="00613BBD" w:rsidRPr="004D68BA">
              <w:rPr>
                <w:b w:val="0"/>
              </w:rPr>
              <w:t>, ordförande</w:t>
            </w:r>
          </w:p>
        </w:tc>
      </w:tr>
      <w:tr w:rsidR="00552F5D" w:rsidTr="00C80301">
        <w:trPr>
          <w:trHeight w:hRule="exact" w:val="2835"/>
        </w:trPr>
        <w:tc>
          <w:tcPr>
            <w:tcW w:w="4452" w:type="dxa"/>
            <w:tcBorders>
              <w:right w:val="nil"/>
            </w:tcBorders>
          </w:tcPr>
          <w:p w:rsidR="00C80301" w:rsidRPr="007F7DFC" w:rsidRDefault="00331002" w:rsidP="005B45FF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7F7DFC">
              <w:rPr>
                <w:rFonts w:ascii="Arial" w:hAnsi="Arial" w:cs="Arial"/>
                <w:b/>
                <w:sz w:val="20"/>
                <w:szCs w:val="20"/>
              </w:rPr>
              <w:t>Ledamöter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Karina Nordgren (S)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Ulf Lindholm (SD)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Bengt Nilsson (S)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Zofia Henriksson (M)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Annika Söderberg (S)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Peder Norrgård (T)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Jim Karlsson (S)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Jeanette Nordin (S)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David Wallin (L)</w:t>
            </w:r>
          </w:p>
          <w:p w:rsidR="00593829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Björn Ter Bruggen (C)</w:t>
            </w:r>
          </w:p>
          <w:p w:rsidR="00593829" w:rsidRPr="00B413BC" w:rsidRDefault="00593829" w:rsidP="00593829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Roger Westin (S)</w:t>
            </w:r>
          </w:p>
          <w:p w:rsidR="00593829" w:rsidRPr="000F1CD4" w:rsidRDefault="00593829" w:rsidP="000F1CD4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</w:p>
          <w:p w:rsidR="00593829" w:rsidRDefault="00593829" w:rsidP="000F1CD4">
            <w:pPr>
              <w:pStyle w:val="LEXNorma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829" w:rsidRPr="00BE5530" w:rsidRDefault="00593829" w:rsidP="00BE5530"/>
          <w:p w:rsidR="00C80301" w:rsidRPr="007F7DFC" w:rsidRDefault="00C80301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9" w:type="dxa"/>
            <w:tcBorders>
              <w:left w:val="nil"/>
            </w:tcBorders>
          </w:tcPr>
          <w:p w:rsidR="00C80301" w:rsidRPr="007F7DFC" w:rsidRDefault="00331002" w:rsidP="005B45FF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7F7DFC">
              <w:rPr>
                <w:rFonts w:ascii="Arial" w:hAnsi="Arial" w:cs="Arial"/>
                <w:b/>
                <w:sz w:val="20"/>
                <w:szCs w:val="20"/>
              </w:rPr>
              <w:t>Ersättare</w:t>
            </w:r>
          </w:p>
          <w:p w:rsidR="00593829" w:rsidRPr="00B413BC" w:rsidRDefault="00593829" w:rsidP="00B413BC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Robert Kalcik (S)</w:t>
            </w:r>
          </w:p>
          <w:p w:rsidR="00593829" w:rsidRPr="00B413BC" w:rsidRDefault="00593829" w:rsidP="00B413BC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Marcus Kullin (M)</w:t>
            </w:r>
          </w:p>
          <w:p w:rsidR="00593829" w:rsidRPr="00B413BC" w:rsidRDefault="00593829" w:rsidP="00B413BC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Lena Hallin (S)</w:t>
            </w:r>
          </w:p>
          <w:p w:rsidR="00593829" w:rsidRPr="00B413BC" w:rsidRDefault="00593829" w:rsidP="00B413BC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Monica Åberg (T)</w:t>
            </w:r>
          </w:p>
          <w:p w:rsidR="00593829" w:rsidRPr="00B413BC" w:rsidRDefault="00593829" w:rsidP="00B413BC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Alf Söderlund (S)</w:t>
            </w:r>
          </w:p>
          <w:p w:rsidR="00593829" w:rsidRPr="00B413BC" w:rsidRDefault="00593829" w:rsidP="00B413BC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Marie Bergman (S)</w:t>
            </w:r>
          </w:p>
          <w:p w:rsidR="00593829" w:rsidRPr="00B413BC" w:rsidRDefault="00593829" w:rsidP="00B413BC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Sven-Olof Selander (C)</w:t>
            </w:r>
          </w:p>
          <w:p w:rsidR="00593829" w:rsidRDefault="00593829" w:rsidP="00B413BC">
            <w:pPr>
              <w:pStyle w:val="LEXNormal"/>
              <w:rPr>
                <w:rFonts w:ascii="Arial" w:hAnsi="Arial"/>
                <w:sz w:val="20"/>
              </w:rPr>
            </w:pPr>
            <w:r w:rsidRPr="00B413BC">
              <w:rPr>
                <w:rFonts w:ascii="Arial" w:hAnsi="Arial" w:cs="Arial"/>
                <w:sz w:val="20"/>
                <w:szCs w:val="20"/>
                <w:lang w:val="en-US" w:eastAsia="sv-SE"/>
              </w:rPr>
              <w:t>Svante Sörmark (V)</w:t>
            </w:r>
          </w:p>
          <w:p w:rsidR="00593829" w:rsidRPr="00BE5530" w:rsidRDefault="00593829" w:rsidP="00BE5530"/>
          <w:p w:rsidR="00C80301" w:rsidRPr="007F7DFC" w:rsidRDefault="00C80301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5FF" w:rsidRDefault="005B45FF" w:rsidP="005B45FF">
      <w:pPr>
        <w:pStyle w:val="Ingetavstnd"/>
      </w:pP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1618"/>
        <w:gridCol w:w="1664"/>
        <w:gridCol w:w="242"/>
        <w:gridCol w:w="2249"/>
        <w:gridCol w:w="981"/>
        <w:gridCol w:w="242"/>
        <w:gridCol w:w="3035"/>
      </w:tblGrid>
      <w:tr w:rsidR="00552F5D" w:rsidTr="007F7DFC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14" w:rsidRPr="007F7DFC" w:rsidRDefault="00331002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7F7DFC">
              <w:rPr>
                <w:rFonts w:ascii="Arial" w:hAnsi="Arial" w:cs="Arial"/>
                <w:b/>
                <w:szCs w:val="24"/>
              </w:rPr>
              <w:t>Tid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</w:tcPr>
          <w:p w:rsidR="00863F14" w:rsidRPr="007F7DFC" w:rsidRDefault="00331002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7F7DFC">
              <w:rPr>
                <w:rFonts w:ascii="Arial" w:hAnsi="Arial" w:cs="Arial"/>
                <w:b/>
                <w:szCs w:val="24"/>
              </w:rPr>
              <w:t>Plats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14" w:rsidRPr="007F7DFC" w:rsidRDefault="00331002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7F7DFC">
              <w:rPr>
                <w:rFonts w:ascii="Arial" w:hAnsi="Arial" w:cs="Arial"/>
                <w:b/>
                <w:szCs w:val="24"/>
              </w:rPr>
              <w:t>Vid förhinder</w:t>
            </w:r>
          </w:p>
        </w:tc>
      </w:tr>
      <w:tr w:rsidR="00552F5D" w:rsidTr="007F7DFC">
        <w:tc>
          <w:tcPr>
            <w:tcW w:w="3369" w:type="dxa"/>
            <w:gridSpan w:val="2"/>
            <w:tcBorders>
              <w:bottom w:val="nil"/>
            </w:tcBorders>
          </w:tcPr>
          <w:p w:rsidR="00863F14" w:rsidRPr="007F7DFC" w:rsidRDefault="00331002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63F14" w:rsidRPr="007F7DFC" w:rsidRDefault="00331002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:rsidR="00863F14" w:rsidRPr="007F7DFC" w:rsidRDefault="00331002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Meddela</w:t>
            </w:r>
          </w:p>
        </w:tc>
      </w:tr>
      <w:tr w:rsidR="00552F5D" w:rsidTr="007F7DFC">
        <w:trPr>
          <w:trHeight w:val="454"/>
        </w:trPr>
        <w:sdt>
          <w:sdtPr>
            <w:rPr>
              <w:rStyle w:val="Formatmall1"/>
            </w:rPr>
            <w:alias w:val="SammanträdeDatum"/>
            <w:tag w:val="Lex_SammantraedeDatum"/>
            <w:id w:val="-50621591"/>
            <w:placeholder>
              <w:docPart w:val="4DA89D64A19A400B982B76B5C4BC5F38"/>
            </w:placeholder>
            <w:text w:multiLine="1"/>
          </w:sdtPr>
          <w:sdtEndPr>
            <w:rPr>
              <w:rStyle w:val="Formatmall1"/>
            </w:rPr>
          </w:sdtEndPr>
          <w:sdtContent>
            <w:tc>
              <w:tcPr>
                <w:tcW w:w="3369" w:type="dxa"/>
                <w:gridSpan w:val="2"/>
                <w:tcBorders>
                  <w:top w:val="nil"/>
                </w:tcBorders>
              </w:tcPr>
              <w:p w:rsidR="007F7DFC" w:rsidRPr="007F7DFC" w:rsidRDefault="00593829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Formatmall1"/>
                  </w:rPr>
                  <w:t>2020-09-14</w:t>
                </w:r>
              </w:p>
            </w:tc>
          </w:sdtContent>
        </w:sdt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Style w:val="Formatmall1"/>
            </w:rPr>
            <w:alias w:val="SammanträdePlats"/>
            <w:tag w:val="Lex_SammantraedePlats"/>
            <w:id w:val="234834080"/>
            <w:placeholder>
              <w:docPart w:val="854088ADED4147DCB0F74C56BABB5579"/>
            </w:placeholder>
            <w:text w:multiLine="1"/>
          </w:sdtPr>
          <w:sdtEndPr>
            <w:rPr>
              <w:rStyle w:val="Formatmall1"/>
            </w:rPr>
          </w:sdtEndPr>
          <w:sdtContent>
            <w:tc>
              <w:tcPr>
                <w:tcW w:w="2308" w:type="dxa"/>
                <w:tcBorders>
                  <w:top w:val="nil"/>
                  <w:bottom w:val="single" w:sz="4" w:space="0" w:color="auto"/>
                </w:tcBorders>
              </w:tcPr>
              <w:p w:rsidR="007F7DFC" w:rsidRPr="007F7DFC" w:rsidRDefault="00593829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Formatmall1"/>
                  </w:rPr>
                  <w:t>Polstjernan</w:t>
                </w:r>
              </w:p>
            </w:tc>
          </w:sdtContent>
        </w:sdt>
        <w:tc>
          <w:tcPr>
            <w:tcW w:w="992" w:type="dxa"/>
            <w:tcBorders>
              <w:top w:val="nil"/>
            </w:tcBorders>
          </w:tcPr>
          <w:p w:rsidR="007F7DFC" w:rsidRPr="007F7DFC" w:rsidRDefault="00331002" w:rsidP="005B45FF">
            <w:pPr>
              <w:pStyle w:val="Ingetavstnd"/>
              <w:rPr>
                <w:rFonts w:ascii="Arial" w:hAnsi="Arial" w:cs="Arial"/>
                <w:szCs w:val="24"/>
              </w:rPr>
            </w:pPr>
            <w:r w:rsidRPr="007F7DFC">
              <w:rPr>
                <w:rFonts w:ascii="Arial" w:hAnsi="Arial" w:cs="Arial"/>
                <w:szCs w:val="24"/>
              </w:rPr>
              <w:t>Timrå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Style w:val="Formatmall1"/>
            </w:rPr>
            <w:alias w:val="RedigerareNamn"/>
            <w:tag w:val="Lex_RedigerareNamn"/>
            <w:id w:val="-380238245"/>
            <w:placeholder>
              <w:docPart w:val="D19A33779B5F49A2999250E55203951F"/>
            </w:placeholder>
            <w:text w:multiLine="1"/>
          </w:sdtPr>
          <w:sdtEndPr>
            <w:rPr>
              <w:rStyle w:val="Formatmall1"/>
            </w:rPr>
          </w:sdtEndPr>
          <w:sdtContent>
            <w:tc>
              <w:tcPr>
                <w:tcW w:w="2876" w:type="dxa"/>
                <w:tcBorders>
                  <w:top w:val="nil"/>
                  <w:bottom w:val="single" w:sz="4" w:space="0" w:color="auto"/>
                </w:tcBorders>
              </w:tcPr>
              <w:p w:rsidR="007F7DFC" w:rsidRPr="007F7DFC" w:rsidRDefault="00593829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Formatmall1"/>
                  </w:rPr>
                  <w:t>Carina Hansson</w:t>
                </w:r>
              </w:p>
            </w:tc>
          </w:sdtContent>
        </w:sdt>
      </w:tr>
      <w:tr w:rsidR="00552F5D" w:rsidTr="007F7DFC">
        <w:tc>
          <w:tcPr>
            <w:tcW w:w="1668" w:type="dxa"/>
            <w:tcBorders>
              <w:bottom w:val="nil"/>
            </w:tcBorders>
          </w:tcPr>
          <w:p w:rsidR="007F7DFC" w:rsidRPr="007F7DFC" w:rsidRDefault="00331002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Klockan</w:t>
            </w:r>
          </w:p>
        </w:tc>
        <w:tc>
          <w:tcPr>
            <w:tcW w:w="1701" w:type="dxa"/>
            <w:tcBorders>
              <w:bottom w:val="nil"/>
            </w:tcBorders>
          </w:tcPr>
          <w:p w:rsidR="007F7DFC" w:rsidRPr="007F7DFC" w:rsidRDefault="00331002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Ber. tidsåtgång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bottom w:val="nil"/>
            </w:tcBorders>
          </w:tcPr>
          <w:p w:rsidR="007F7DFC" w:rsidRPr="007F7DFC" w:rsidRDefault="00331002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Lokal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:rsidR="007F7DFC" w:rsidRPr="007F7DFC" w:rsidRDefault="00331002" w:rsidP="00863F14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Telefon/e-post</w:t>
            </w:r>
          </w:p>
        </w:tc>
      </w:tr>
      <w:tr w:rsidR="00552F5D" w:rsidTr="007F7DFC">
        <w:trPr>
          <w:trHeight w:val="454"/>
        </w:trPr>
        <w:sdt>
          <w:sdtPr>
            <w:rPr>
              <w:rStyle w:val="Formatmall1"/>
            </w:rPr>
            <w:alias w:val="SammanträdeTid"/>
            <w:tag w:val="Lex_SammantraedeTid"/>
            <w:id w:val="1705913871"/>
            <w:placeholder>
              <w:docPart w:val="81AE1FCCBF2F4E9DA5BE9A3C058C2901"/>
            </w:placeholder>
            <w:text w:multiLine="1"/>
          </w:sdtPr>
          <w:sdtEndPr>
            <w:rPr>
              <w:rStyle w:val="Formatmall1"/>
            </w:rPr>
          </w:sdtEndPr>
          <w:sdtContent>
            <w:tc>
              <w:tcPr>
                <w:tcW w:w="1668" w:type="dxa"/>
                <w:tcBorders>
                  <w:top w:val="nil"/>
                </w:tcBorders>
              </w:tcPr>
              <w:p w:rsidR="007F7DFC" w:rsidRPr="007F7DFC" w:rsidRDefault="00593829" w:rsidP="005B45FF">
                <w:pPr>
                  <w:pStyle w:val="Ingetavstnd"/>
                  <w:rPr>
                    <w:rFonts w:ascii="Arial" w:hAnsi="Arial" w:cs="Arial"/>
                  </w:rPr>
                </w:pPr>
                <w:r>
                  <w:rPr>
                    <w:rStyle w:val="Formatmall1"/>
                  </w:rPr>
                  <w:t>09:00</w:t>
                </w:r>
              </w:p>
            </w:tc>
          </w:sdtContent>
        </w:sdt>
        <w:tc>
          <w:tcPr>
            <w:tcW w:w="1701" w:type="dxa"/>
            <w:tcBorders>
              <w:top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2"/>
            <w:tcBorders>
              <w:top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nil"/>
            </w:tcBorders>
          </w:tcPr>
          <w:sdt>
            <w:sdtPr>
              <w:rPr>
                <w:rStyle w:val="Formatmall1"/>
              </w:rPr>
              <w:alias w:val="RedigerareTelefon"/>
              <w:tag w:val="Lex_RedigerareTelefon"/>
              <w:id w:val="216943893"/>
              <w:placeholder>
                <w:docPart w:val="BFD9B873666848D5A72546BA75BB12CF"/>
              </w:placeholder>
              <w:text w:multiLine="1"/>
            </w:sdtPr>
            <w:sdtEndPr>
              <w:rPr>
                <w:rStyle w:val="Formatmall1"/>
              </w:rPr>
            </w:sdtEndPr>
            <w:sdtContent>
              <w:p w:rsidR="007F7DFC" w:rsidRDefault="00593829" w:rsidP="005B45FF">
                <w:pPr>
                  <w:pStyle w:val="Ingetavstnd"/>
                  <w:rPr>
                    <w:rFonts w:ascii="Arial" w:hAnsi="Arial" w:cs="Arial"/>
                  </w:rPr>
                </w:pPr>
                <w:r>
                  <w:rPr>
                    <w:rStyle w:val="Formatmall1"/>
                  </w:rPr>
                  <w:t>060-16 31 93</w:t>
                </w:r>
              </w:p>
            </w:sdtContent>
          </w:sdt>
          <w:sdt>
            <w:sdtPr>
              <w:rPr>
                <w:rStyle w:val="Formatmall1"/>
              </w:rPr>
              <w:alias w:val="RedigerareEpost"/>
              <w:tag w:val="Lex_RedigerareEpost"/>
              <w:id w:val="1519280803"/>
              <w:placeholder>
                <w:docPart w:val="2B62FC86C3DA40F9B77B5D47A1147F31"/>
              </w:placeholder>
              <w:text w:multiLine="1"/>
            </w:sdtPr>
            <w:sdtEndPr>
              <w:rPr>
                <w:rStyle w:val="Formatmall1"/>
              </w:rPr>
            </w:sdtEndPr>
            <w:sdtContent>
              <w:p w:rsidR="00E46BEF" w:rsidRPr="007F7DFC" w:rsidRDefault="00593829" w:rsidP="005B45FF">
                <w:pPr>
                  <w:pStyle w:val="Ingetavstnd"/>
                  <w:rPr>
                    <w:rFonts w:ascii="Arial" w:hAnsi="Arial" w:cs="Arial"/>
                  </w:rPr>
                </w:pPr>
                <w:r>
                  <w:rPr>
                    <w:rStyle w:val="Formatmall1"/>
                  </w:rPr>
                  <w:t>Carina.Hansson@timra.se</w:t>
                </w:r>
              </w:p>
            </w:sdtContent>
          </w:sdt>
        </w:tc>
      </w:tr>
    </w:tbl>
    <w:p w:rsidR="00863F14" w:rsidRDefault="00863F14" w:rsidP="005B45FF">
      <w:pPr>
        <w:pStyle w:val="Ingetavstnd"/>
      </w:pPr>
    </w:p>
    <w:p w:rsidR="007F7DFC" w:rsidRDefault="007F7DFC" w:rsidP="005B45FF">
      <w:pPr>
        <w:pStyle w:val="Ingetavstnd"/>
      </w:pPr>
    </w:p>
    <w:p w:rsidR="007F7DFC" w:rsidRDefault="00331002" w:rsidP="005B45FF">
      <w:pPr>
        <w:pStyle w:val="Ingetavstnd"/>
        <w:rPr>
          <w:rFonts w:ascii="Arial" w:hAnsi="Arial" w:cs="Arial"/>
          <w:b/>
          <w:szCs w:val="24"/>
        </w:rPr>
      </w:pPr>
      <w:r w:rsidRPr="007F7DFC">
        <w:rPr>
          <w:rFonts w:ascii="Arial" w:hAnsi="Arial" w:cs="Arial"/>
          <w:b/>
          <w:szCs w:val="24"/>
        </w:rPr>
        <w:t>Ärendelista</w:t>
      </w:r>
    </w:p>
    <w:p w:rsidR="007660E2" w:rsidRDefault="007660E2" w:rsidP="007F7DFC">
      <w:pPr>
        <w:pStyle w:val="Ingetavstnd"/>
      </w:pPr>
    </w:p>
    <w:sdt>
      <w:sdtPr>
        <w:alias w:val="Submall för kallelse"/>
        <w:tag w:val="Lex_Submall för kallelse_Sub"/>
        <w:id w:val="1151710777"/>
        <w:placeholder>
          <w:docPart w:val="01A57B63D5B3426D977C9DFC0A6AC57E"/>
        </w:placeholder>
      </w:sdtPr>
      <w:sdtEndPr/>
      <w:sdtContent>
        <w:p w:rsidR="00593829" w:rsidRDefault="00593829"/>
        <w:tbl>
          <w:tblPr>
            <w:tblStyle w:val="Tabellrutnt"/>
            <w:tblW w:w="79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283"/>
            <w:gridCol w:w="6528"/>
            <w:gridCol w:w="134"/>
          </w:tblGrid>
          <w:tr w:rsidR="00593829" w:rsidTr="00593829">
            <w:trPr>
              <w:gridAfter w:val="1"/>
              <w:wAfter w:w="134" w:type="dxa"/>
              <w:tblHeader/>
            </w:trPr>
            <w:tc>
              <w:tcPr>
                <w:tcW w:w="959" w:type="dxa"/>
              </w:tcPr>
              <w:p w:rsidR="00593829" w:rsidRPr="00A32257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  <w:rPr>
                    <w:b/>
                  </w:rPr>
                </w:pPr>
                <w:r w:rsidRPr="00A32257">
                  <w:rPr>
                    <w:b/>
                  </w:rPr>
                  <w:t>Punkt</w:t>
                </w:r>
              </w:p>
            </w:tc>
            <w:tc>
              <w:tcPr>
                <w:tcW w:w="283" w:type="dxa"/>
              </w:tcPr>
              <w:p w:rsidR="00593829" w:rsidRPr="00A32257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  <w:rPr>
                    <w:b/>
                  </w:rPr>
                </w:pPr>
              </w:p>
            </w:tc>
            <w:tc>
              <w:tcPr>
                <w:tcW w:w="6528" w:type="dxa"/>
              </w:tcPr>
              <w:p w:rsidR="00593829" w:rsidRPr="00A32257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  <w:rPr>
                    <w:b/>
                  </w:rPr>
                </w:pPr>
                <w:r w:rsidRPr="00A32257">
                  <w:rPr>
                    <w:b/>
                  </w:rPr>
                  <w:t>Ärendemening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Sammanträdet öppnas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2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Anteckna närvarande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3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Utse justerare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4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Fastställa ärendelista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5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Strand 1:21 - Ansökan om bygglov, nybyggnad enbostadshus och garage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6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Strand 6:7 - Ansökan om förhandsbesked, nybyggnad av bostadshus/fritidshus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7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Strand 5:12 – Ansökan om bygglov, nybyggnad bostadshus och komplementbyggnader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8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Lunde 3:24 – Ansökan om dispens från strandskydd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9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867487" w:rsidRDefault="00593829" w:rsidP="00867487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Mällby 3:20 - Ans</w:t>
                </w:r>
                <w:r w:rsidR="00867487">
                  <w:t>ökan om dispens från strandskydd</w:t>
                </w:r>
              </w:p>
            </w:tc>
          </w:tr>
          <w:tr w:rsidR="00593829" w:rsidTr="00867487">
            <w:trPr>
              <w:gridAfter w:val="1"/>
              <w:wAfter w:w="134" w:type="dxa"/>
              <w:trHeight w:val="80"/>
            </w:trPr>
            <w:tc>
              <w:tcPr>
                <w:tcW w:w="959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867487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867487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  <w:r w:rsidR="00867487">
                  <w:t>0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Bergeforsen 1:154 – Anmälan om upphörande av tobaksförsäljning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867487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FB6859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  <w:r w:rsidR="00FB6859">
                  <w:t>1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Öppom 4:6 - Tillsyn tobak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FB6859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  <w:r w:rsidR="00FB6859">
                  <w:t>2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Omprioritering av tillsynsplan miljöenheten 2020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FB6859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  <w:r w:rsidR="00FB6859">
                  <w:t>3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Intern kontroll, uppföljning delår 2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FB6859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  <w:r w:rsidR="00FB6859">
                  <w:t>4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Delårsrapport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FB6859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  <w:r w:rsidR="00FB6859">
                  <w:t>5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Sammanträdesdagar 2021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FB6859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  <w:r w:rsidR="00FB6859">
                  <w:t>6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Ekonomi / Personal / Intern kontroll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FB6859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  <w:r w:rsidR="00FB6859">
                  <w:t>7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Förvaltningschefens verksamhetsrapport</w:t>
                </w:r>
                <w:r>
                  <w:t>.</w:t>
                </w:r>
              </w:p>
            </w:tc>
          </w:tr>
          <w:tr w:rsidR="00593829" w:rsidTr="00593829">
            <w:tc>
              <w:tcPr>
                <w:tcW w:w="959" w:type="dxa"/>
              </w:tcPr>
              <w:p w:rsidR="00593829" w:rsidRDefault="00867487" w:rsidP="00FB6859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>
                  <w:lastRenderedPageBreak/>
                  <w:t>1</w:t>
                </w:r>
                <w:r w:rsidR="00FB6859">
                  <w:t>8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  <w:gridSpan w:val="2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Anmälningar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FB6859" w:rsidP="00867487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>
                  <w:t>19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Delegationer</w:t>
                </w:r>
                <w:r>
                  <w:t>.</w:t>
                </w:r>
              </w:p>
            </w:tc>
          </w:tr>
          <w:tr w:rsidR="00593829" w:rsidTr="00593829">
            <w:trPr>
              <w:gridAfter w:val="1"/>
              <w:wAfter w:w="134" w:type="dxa"/>
            </w:trPr>
            <w:tc>
              <w:tcPr>
                <w:tcW w:w="959" w:type="dxa"/>
              </w:tcPr>
              <w:p w:rsidR="00593829" w:rsidRDefault="00593829" w:rsidP="00FB6859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2</w:t>
                </w:r>
                <w:r w:rsidR="00FB6859">
                  <w:t>0</w:t>
                </w:r>
              </w:p>
            </w:tc>
            <w:tc>
              <w:tcPr>
                <w:tcW w:w="283" w:type="dxa"/>
              </w:tcPr>
              <w:p w:rsidR="00593829" w:rsidRDefault="00593829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528" w:type="dxa"/>
              </w:tcPr>
              <w:p w:rsidR="00593829" w:rsidRDefault="00593829" w:rsidP="00593829">
                <w:pPr>
                  <w:pStyle w:val="Ingetavstnd"/>
                  <w:tabs>
                    <w:tab w:val="left" w:pos="851"/>
                    <w:tab w:val="left" w:pos="2410"/>
                  </w:tabs>
                  <w:ind w:left="-103"/>
                </w:pPr>
                <w:r w:rsidRPr="006D2F74">
                  <w:t>Inkomna handlingar</w:t>
                </w:r>
                <w:r>
                  <w:t>.</w:t>
                </w:r>
              </w:p>
            </w:tc>
          </w:tr>
        </w:tbl>
        <w:p w:rsidR="00593829" w:rsidRDefault="00593829" w:rsidP="005D5F20">
          <w:pPr>
            <w:pStyle w:val="Ingetavstnd"/>
            <w:tabs>
              <w:tab w:val="left" w:pos="851"/>
              <w:tab w:val="left" w:pos="2410"/>
            </w:tabs>
          </w:pPr>
        </w:p>
        <w:p w:rsidR="00593829" w:rsidRDefault="00593829"/>
        <w:p w:rsidR="00A77B3E" w:rsidRDefault="008A2E7C"/>
      </w:sdtContent>
    </w:sdt>
    <w:p w:rsidR="00BF5073" w:rsidRDefault="00BF5073" w:rsidP="007F7DFC">
      <w:pPr>
        <w:pStyle w:val="Ingetavstnd"/>
      </w:pPr>
    </w:p>
    <w:p w:rsidR="00037062" w:rsidRPr="007F7DFC" w:rsidRDefault="00037062" w:rsidP="007F7DFC">
      <w:pPr>
        <w:pStyle w:val="Ingetavstnd"/>
      </w:pPr>
    </w:p>
    <w:sectPr w:rsidR="00037062" w:rsidRPr="007F7DFC" w:rsidSect="00F16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1134" w:bottom="1134" w:left="1134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A9" w:rsidRDefault="001B6CA9">
      <w:pPr>
        <w:spacing w:after="0" w:line="240" w:lineRule="auto"/>
      </w:pPr>
      <w:r>
        <w:separator/>
      </w:r>
    </w:p>
  </w:endnote>
  <w:endnote w:type="continuationSeparator" w:id="0">
    <w:p w:rsidR="001B6CA9" w:rsidRDefault="001B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FB5D5A80-3CD3-4A8F-9A3C-8F6435DE1287}"/>
    <w:embedBold r:id="rId2" w:fontKey="{6159029B-4BCF-4511-9222-BDB64E216458}"/>
    <w:embedItalic r:id="rId3" w:fontKey="{9DB68B59-72A2-4435-9CAB-389755548D1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A9" w:rsidRDefault="001B6CA9">
      <w:pPr>
        <w:spacing w:after="0" w:line="240" w:lineRule="auto"/>
      </w:pPr>
      <w:r>
        <w:separator/>
      </w:r>
    </w:p>
  </w:footnote>
  <w:footnote w:type="continuationSeparator" w:id="0">
    <w:p w:rsidR="001B6CA9" w:rsidRDefault="001B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2"/>
      <w:gridCol w:w="5012"/>
      <w:gridCol w:w="567"/>
    </w:tblGrid>
    <w:tr w:rsidR="00552F5D" w:rsidTr="001C7328">
      <w:trPr>
        <w:trHeight w:val="568"/>
      </w:trPr>
      <w:tc>
        <w:tcPr>
          <w:tcW w:w="4452" w:type="dxa"/>
          <w:vMerge w:val="restart"/>
        </w:tcPr>
        <w:p w:rsidR="00F1601F" w:rsidRDefault="00331002" w:rsidP="00F1601F">
          <w:pPr>
            <w:pStyle w:val="Citat"/>
            <w:ind w:left="0"/>
            <w:jc w:val="left"/>
          </w:pPr>
          <w:r>
            <w:rPr>
              <w:noProof/>
              <w:lang w:eastAsia="sv-SE"/>
            </w:rPr>
            <w:drawing>
              <wp:inline distT="0" distB="0" distL="0" distR="0">
                <wp:extent cx="1889760" cy="43878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382004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  <w:vAlign w:val="bottom"/>
        </w:tcPr>
        <w:p w:rsidR="00F1601F" w:rsidRPr="005B45FF" w:rsidRDefault="00331002" w:rsidP="00F1601F">
          <w:pPr>
            <w:pStyle w:val="Ingetavstnd"/>
            <w:rPr>
              <w:rFonts w:asciiTheme="majorHAnsi" w:hAnsiTheme="majorHAnsi" w:cstheme="majorHAnsi"/>
              <w:b/>
              <w:sz w:val="28"/>
              <w:szCs w:val="28"/>
            </w:rPr>
          </w:pPr>
          <w:r w:rsidRPr="005B45FF">
            <w:rPr>
              <w:rFonts w:asciiTheme="majorHAnsi" w:hAnsiTheme="majorHAnsi" w:cstheme="majorHAnsi"/>
              <w:b/>
              <w:sz w:val="28"/>
              <w:szCs w:val="28"/>
            </w:rPr>
            <w:t>Kallelse / Underrättelse</w:t>
          </w:r>
        </w:p>
      </w:tc>
      <w:tc>
        <w:tcPr>
          <w:tcW w:w="567" w:type="dxa"/>
        </w:tcPr>
        <w:p w:rsidR="00F1601F" w:rsidRPr="001C7328" w:rsidRDefault="00331002" w:rsidP="001C7328">
          <w:pPr>
            <w:pStyle w:val="Ingetavstnd"/>
            <w:jc w:val="right"/>
            <w:rPr>
              <w:rFonts w:ascii="Arial" w:hAnsi="Arial" w:cs="Arial"/>
              <w:sz w:val="20"/>
              <w:szCs w:val="20"/>
            </w:rPr>
          </w:pPr>
          <w:r w:rsidRPr="001C7328">
            <w:rPr>
              <w:rFonts w:ascii="Arial" w:hAnsi="Arial" w:cs="Arial"/>
              <w:sz w:val="20"/>
              <w:szCs w:val="20"/>
            </w:rPr>
            <w:fldChar w:fldCharType="begin"/>
          </w:r>
          <w:r w:rsidRPr="001C7328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1C7328">
            <w:rPr>
              <w:rFonts w:ascii="Arial" w:hAnsi="Arial" w:cs="Arial"/>
              <w:sz w:val="20"/>
              <w:szCs w:val="20"/>
            </w:rPr>
            <w:fldChar w:fldCharType="separate"/>
          </w:r>
          <w:r w:rsidR="008A2E7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C732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552F5D" w:rsidTr="00B804BF">
      <w:trPr>
        <w:trHeight w:val="284"/>
      </w:trPr>
      <w:tc>
        <w:tcPr>
          <w:tcW w:w="4452" w:type="dxa"/>
          <w:vMerge/>
        </w:tcPr>
        <w:p w:rsidR="00F1601F" w:rsidRDefault="00F1601F" w:rsidP="00F1601F">
          <w:pPr>
            <w:pStyle w:val="Ingetavstnd"/>
          </w:pPr>
        </w:p>
      </w:tc>
      <w:tc>
        <w:tcPr>
          <w:tcW w:w="5579" w:type="dxa"/>
          <w:gridSpan w:val="2"/>
        </w:tcPr>
        <w:p w:rsidR="00F1601F" w:rsidRDefault="00331002" w:rsidP="00B804BF">
          <w:pPr>
            <w:pStyle w:val="Ingetavstnd"/>
            <w:rPr>
              <w:rFonts w:asciiTheme="majorHAnsi" w:hAnsiTheme="majorHAnsi" w:cstheme="majorHAnsi"/>
              <w:sz w:val="16"/>
              <w:szCs w:val="16"/>
            </w:rPr>
          </w:pPr>
          <w:r w:rsidRPr="005B45FF">
            <w:rPr>
              <w:rFonts w:asciiTheme="majorHAnsi" w:hAnsiTheme="majorHAnsi" w:cstheme="majorHAnsi"/>
              <w:sz w:val="16"/>
              <w:szCs w:val="16"/>
            </w:rPr>
            <w:t>Utskriftsdatum</w:t>
          </w:r>
        </w:p>
        <w:sdt>
          <w:sdtPr>
            <w:rPr>
              <w:rStyle w:val="Formatmall1"/>
            </w:rPr>
            <w:alias w:val="Dokumentdatum"/>
            <w:tag w:val="Lex_Dokumentdatum"/>
            <w:id w:val="1693955464"/>
            <w:placeholder>
              <w:docPart w:val="35436A4F6F7544A8A464DD7C14C671E1"/>
            </w:placeholder>
            <w:text w:multiLine="1"/>
          </w:sdtPr>
          <w:sdtEndPr>
            <w:rPr>
              <w:rStyle w:val="Formatmall1"/>
            </w:rPr>
          </w:sdtEndPr>
          <w:sdtContent>
            <w:p w:rsidR="00B804BF" w:rsidRPr="00B804BF" w:rsidRDefault="00593829" w:rsidP="00B804BF">
              <w:pPr>
                <w:pStyle w:val="Ingetavstnd"/>
                <w:rPr>
                  <w:rFonts w:ascii="Arial" w:hAnsi="Arial" w:cs="Arial"/>
                  <w:szCs w:val="24"/>
                </w:rPr>
              </w:pPr>
              <w:r>
                <w:rPr>
                  <w:rStyle w:val="Formatmall1"/>
                </w:rPr>
                <w:t>2020-09-02</w:t>
              </w:r>
            </w:p>
          </w:sdtContent>
        </w:sdt>
      </w:tc>
    </w:tr>
  </w:tbl>
  <w:p w:rsidR="00F1601F" w:rsidRDefault="00331002" w:rsidP="001D1F81">
    <w:pPr>
      <w:pStyle w:val="Ingetavstn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78689</wp:posOffset>
          </wp:positionH>
          <wp:positionV relativeFrom="page">
            <wp:posOffset>2540</wp:posOffset>
          </wp:positionV>
          <wp:extent cx="230400" cy="10706400"/>
          <wp:effectExtent l="0" t="0" r="0" b="0"/>
          <wp:wrapNone/>
          <wp:docPr id="2" name="Bildobjekt 2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415437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TrueTypeFonts/>
  <w:saveSubsetFont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3B"/>
    <w:rsid w:val="00037062"/>
    <w:rsid w:val="00141FDE"/>
    <w:rsid w:val="00197570"/>
    <w:rsid w:val="001B6CA9"/>
    <w:rsid w:val="001C192A"/>
    <w:rsid w:val="001C7328"/>
    <w:rsid w:val="001D1F81"/>
    <w:rsid w:val="002E5657"/>
    <w:rsid w:val="003217DE"/>
    <w:rsid w:val="00331002"/>
    <w:rsid w:val="003A3E5D"/>
    <w:rsid w:val="003A6683"/>
    <w:rsid w:val="003E6717"/>
    <w:rsid w:val="003E722F"/>
    <w:rsid w:val="0048054B"/>
    <w:rsid w:val="004815FF"/>
    <w:rsid w:val="004B3F8F"/>
    <w:rsid w:val="004D68BA"/>
    <w:rsid w:val="00503E3F"/>
    <w:rsid w:val="00533B9A"/>
    <w:rsid w:val="005341E1"/>
    <w:rsid w:val="00552F5D"/>
    <w:rsid w:val="00566BB9"/>
    <w:rsid w:val="005724BE"/>
    <w:rsid w:val="00593829"/>
    <w:rsid w:val="005B45FF"/>
    <w:rsid w:val="005D5F20"/>
    <w:rsid w:val="00613BBD"/>
    <w:rsid w:val="006D2F74"/>
    <w:rsid w:val="007660E2"/>
    <w:rsid w:val="00784315"/>
    <w:rsid w:val="00796025"/>
    <w:rsid w:val="007F7DFC"/>
    <w:rsid w:val="00812FE6"/>
    <w:rsid w:val="0083540A"/>
    <w:rsid w:val="00863F14"/>
    <w:rsid w:val="00867487"/>
    <w:rsid w:val="008A2E7C"/>
    <w:rsid w:val="008A37CF"/>
    <w:rsid w:val="008B1B57"/>
    <w:rsid w:val="00964FC5"/>
    <w:rsid w:val="009830D9"/>
    <w:rsid w:val="00A32257"/>
    <w:rsid w:val="00A57BA5"/>
    <w:rsid w:val="00A77B3E"/>
    <w:rsid w:val="00AD7DEE"/>
    <w:rsid w:val="00B25CEB"/>
    <w:rsid w:val="00B52C3B"/>
    <w:rsid w:val="00B804BF"/>
    <w:rsid w:val="00BA3196"/>
    <w:rsid w:val="00BC0A8A"/>
    <w:rsid w:val="00BC6F82"/>
    <w:rsid w:val="00BE5530"/>
    <w:rsid w:val="00BF5073"/>
    <w:rsid w:val="00C01132"/>
    <w:rsid w:val="00C068DA"/>
    <w:rsid w:val="00C61A1C"/>
    <w:rsid w:val="00C80301"/>
    <w:rsid w:val="00CA17D8"/>
    <w:rsid w:val="00CA22A4"/>
    <w:rsid w:val="00D950D1"/>
    <w:rsid w:val="00E031C6"/>
    <w:rsid w:val="00E46BEF"/>
    <w:rsid w:val="00E646B5"/>
    <w:rsid w:val="00E870F9"/>
    <w:rsid w:val="00E93336"/>
    <w:rsid w:val="00F101E8"/>
    <w:rsid w:val="00F1601F"/>
    <w:rsid w:val="00F817EA"/>
    <w:rsid w:val="00F93F16"/>
    <w:rsid w:val="00FB2040"/>
    <w:rsid w:val="00FB6859"/>
    <w:rsid w:val="00FC037F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EC86-643E-46D9-9A24-8644CF5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CF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7DE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DEE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D7DEE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B20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C901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D68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7601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EE"/>
  </w:style>
  <w:style w:type="paragraph" w:styleId="Sidfot">
    <w:name w:val="footer"/>
    <w:basedOn w:val="Normal"/>
    <w:link w:val="SidfotChar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D7DEE"/>
  </w:style>
  <w:style w:type="character" w:customStyle="1" w:styleId="Rubrik1Char">
    <w:name w:val="Rubrik 1 Char"/>
    <w:basedOn w:val="Standardstycketeckensnitt"/>
    <w:link w:val="Rubrik1"/>
    <w:uiPriority w:val="9"/>
    <w:rsid w:val="00AD7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7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7DEE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D7DEE"/>
    <w:rPr>
      <w:rFonts w:asciiTheme="majorHAnsi" w:eastAsiaTheme="majorEastAsia" w:hAnsiTheme="majorHAnsi" w:cstheme="majorBidi"/>
      <w:b/>
      <w:bCs/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D7DEE"/>
    <w:pPr>
      <w:pBdr>
        <w:bottom w:val="single" w:sz="8" w:space="4" w:color="E9B4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7D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8A37CF"/>
    <w:pPr>
      <w:spacing w:after="0" w:line="240" w:lineRule="auto"/>
    </w:pPr>
    <w:rPr>
      <w:sz w:val="24"/>
    </w:rPr>
  </w:style>
  <w:style w:type="table" w:styleId="Tabellrutnt">
    <w:name w:val="Table Grid"/>
    <w:basedOn w:val="Normaltabell"/>
    <w:uiPriority w:val="59"/>
    <w:rsid w:val="005B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950D1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B20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B2040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FB2040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FB2040"/>
    <w:rPr>
      <w:i/>
      <w:iCs/>
    </w:rPr>
  </w:style>
  <w:style w:type="character" w:styleId="Stark">
    <w:name w:val="Strong"/>
    <w:basedOn w:val="Standardstycketeckensnitt"/>
    <w:uiPriority w:val="22"/>
    <w:qFormat/>
    <w:rsid w:val="00FB2040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FB20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B2040"/>
    <w:rPr>
      <w:i/>
      <w:iCs/>
      <w:color w:val="404040" w:themeColor="text1" w:themeTint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B2040"/>
    <w:rPr>
      <w:rFonts w:asciiTheme="majorHAnsi" w:eastAsiaTheme="majorEastAsia" w:hAnsiTheme="majorHAnsi" w:cstheme="majorBidi"/>
      <w:color w:val="CC901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4D68BA"/>
    <w:rPr>
      <w:rFonts w:asciiTheme="majorHAnsi" w:eastAsiaTheme="majorEastAsia" w:hAnsiTheme="majorHAnsi" w:cstheme="majorBidi"/>
      <w:color w:val="876010" w:themeColor="accent1" w:themeShade="7F"/>
      <w:sz w:val="24"/>
    </w:rPr>
  </w:style>
  <w:style w:type="character" w:customStyle="1" w:styleId="Formatmall1">
    <w:name w:val="Formatmall1"/>
    <w:basedOn w:val="Standardstycketeckensnitt"/>
    <w:uiPriority w:val="1"/>
    <w:rsid w:val="004D68BA"/>
    <w:rPr>
      <w:rFonts w:ascii="Arial" w:hAnsi="Arial"/>
      <w:sz w:val="24"/>
    </w:rPr>
  </w:style>
  <w:style w:type="paragraph" w:customStyle="1" w:styleId="LEXNormal">
    <w:name w:val="LEX Normal"/>
    <w:basedOn w:val="Normal"/>
    <w:uiPriority w:val="99"/>
    <w:qFormat/>
    <w:rsid w:val="00593829"/>
    <w:pPr>
      <w:spacing w:after="0" w:line="240" w:lineRule="auto"/>
    </w:pPr>
    <w:rPr>
      <w:rFonts w:ascii="Garamond" w:eastAsia="Times New Roman" w:hAnsi="Garamond" w:cs="Times New Roman"/>
    </w:rPr>
  </w:style>
  <w:style w:type="paragraph" w:customStyle="1" w:styleId="brdtext">
    <w:name w:val="brödtext"/>
    <w:basedOn w:val="Normal"/>
    <w:rsid w:val="00593829"/>
    <w:pPr>
      <w:spacing w:after="0" w:line="240" w:lineRule="auto"/>
    </w:pPr>
    <w:rPr>
      <w:rFonts w:ascii="Stone Serif" w:eastAsia="Times New Roman" w:hAnsi="Stone Serif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3073B6DAC45B99BB26764AD784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0DEFE-E04C-4F7F-AD5A-27E76A76806A}"/>
      </w:docPartPr>
      <w:docPartBody>
        <w:p w:rsidR="00CA17D8" w:rsidRDefault="0047397B">
          <w:r w:rsidRPr="00FE4A6A">
            <w:rPr>
              <w:rStyle w:val="Platshllartext"/>
            </w:rPr>
            <w:t>/Enhet/</w:t>
          </w:r>
        </w:p>
      </w:docPartBody>
    </w:docPart>
    <w:docPart>
      <w:docPartPr>
        <w:name w:val="4DA89D64A19A400B982B76B5C4BC5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3E4A5-DDA6-4BD5-AA38-C61ACBBA2CFE}"/>
      </w:docPartPr>
      <w:docPartBody>
        <w:p w:rsidR="00CA17D8" w:rsidRDefault="0047397B">
          <w:r w:rsidRPr="00FE4A6A">
            <w:rPr>
              <w:rStyle w:val="Platshllartext"/>
            </w:rPr>
            <w:t>/SammanträdeDatum/</w:t>
          </w:r>
        </w:p>
      </w:docPartBody>
    </w:docPart>
    <w:docPart>
      <w:docPartPr>
        <w:name w:val="854088ADED4147DCB0F74C56BABB5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0ADF0-7076-4E36-88AB-D5FAAC22D604}"/>
      </w:docPartPr>
      <w:docPartBody>
        <w:p w:rsidR="00CA17D8" w:rsidRDefault="0047397B">
          <w:r w:rsidRPr="00FE4A6A">
            <w:rPr>
              <w:rStyle w:val="Platshllartext"/>
            </w:rPr>
            <w:t>/SammanträdePlats/</w:t>
          </w:r>
        </w:p>
      </w:docPartBody>
    </w:docPart>
    <w:docPart>
      <w:docPartPr>
        <w:name w:val="D19A33779B5F49A2999250E552039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A6D9F-4020-46DF-8C97-430E99F1F296}"/>
      </w:docPartPr>
      <w:docPartBody>
        <w:p w:rsidR="00CA17D8" w:rsidRDefault="0047397B">
          <w:r w:rsidRPr="00FE4A6A">
            <w:rPr>
              <w:rStyle w:val="Platshllartext"/>
            </w:rPr>
            <w:t>/RedigerareNamn/</w:t>
          </w:r>
        </w:p>
      </w:docPartBody>
    </w:docPart>
    <w:docPart>
      <w:docPartPr>
        <w:name w:val="81AE1FCCBF2F4E9DA5BE9A3C058C2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79642-D8C5-4369-806A-E742A2684B62}"/>
      </w:docPartPr>
      <w:docPartBody>
        <w:p w:rsidR="00CA17D8" w:rsidRDefault="0047397B">
          <w:r w:rsidRPr="00FE4A6A">
            <w:rPr>
              <w:rStyle w:val="Platshllartext"/>
            </w:rPr>
            <w:t>/SammanträdeTid/</w:t>
          </w:r>
        </w:p>
      </w:docPartBody>
    </w:docPart>
    <w:docPart>
      <w:docPartPr>
        <w:name w:val="BFD9B873666848D5A72546BA75BB1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95067-B7CD-4A6B-9557-758CD0234020}"/>
      </w:docPartPr>
      <w:docPartBody>
        <w:p w:rsidR="00CA17D8" w:rsidRDefault="0047397B">
          <w:r w:rsidRPr="00FE4A6A">
            <w:rPr>
              <w:rStyle w:val="Platshllartext"/>
            </w:rPr>
            <w:t>/RedigerareTelefon/</w:t>
          </w:r>
        </w:p>
      </w:docPartBody>
    </w:docPart>
    <w:docPart>
      <w:docPartPr>
        <w:name w:val="2B62FC86C3DA40F9B77B5D47A1147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D3BA6-7A2C-4706-9376-E223D919794D}"/>
      </w:docPartPr>
      <w:docPartBody>
        <w:p w:rsidR="00CA17D8" w:rsidRDefault="0047397B">
          <w:r w:rsidRPr="00FE4A6A">
            <w:rPr>
              <w:rStyle w:val="Platshllartext"/>
            </w:rPr>
            <w:t>/RedigerareEpost/</w:t>
          </w:r>
        </w:p>
      </w:docPartBody>
    </w:docPart>
    <w:docPart>
      <w:docPartPr>
        <w:name w:val="9BB1F70F2D8E4CD391C5AC6FE0F06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CC39E-D5A1-44FD-B32B-BE8E0A7967B1}"/>
      </w:docPartPr>
      <w:docPartBody>
        <w:p w:rsidR="00C61A1C" w:rsidRDefault="0047397B">
          <w:r w:rsidRPr="00CA22A4">
            <w:rPr>
              <w:rStyle w:val="Platshllartext"/>
            </w:rPr>
            <w:t>/DeltagarlistaOrdförande/</w:t>
          </w:r>
        </w:p>
      </w:docPartBody>
    </w:docPart>
    <w:docPart>
      <w:docPartPr>
        <w:name w:val="35436A4F6F7544A8A464DD7C14C67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7C8A1-769C-4862-980C-A82E09382FD6}"/>
      </w:docPartPr>
      <w:docPartBody>
        <w:p w:rsidR="00C01132" w:rsidRDefault="0047397B" w:rsidP="00812FE6">
          <w:pPr>
            <w:pStyle w:val="35436A4F6F7544A8A464DD7C14C671E1"/>
          </w:pPr>
          <w:r w:rsidRPr="00FE4A6A">
            <w:rPr>
              <w:rStyle w:val="Platshllartext"/>
            </w:rPr>
            <w:t>/Dokumentdatum/</w:t>
          </w:r>
        </w:p>
      </w:docPartBody>
    </w:docPart>
    <w:docPart>
      <w:docPartPr>
        <w:name w:val="01A57B63D5B3426D977C9DFC0A6AC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11D3C-AF87-4EE2-88E2-28B94AEC2749}"/>
      </w:docPartPr>
      <w:docPartBody>
        <w:p w:rsidR="005265ED" w:rsidRDefault="005265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F3"/>
    <w:rsid w:val="000935F1"/>
    <w:rsid w:val="000B5678"/>
    <w:rsid w:val="00193DCB"/>
    <w:rsid w:val="001C65D3"/>
    <w:rsid w:val="0047397B"/>
    <w:rsid w:val="004F1104"/>
    <w:rsid w:val="005265ED"/>
    <w:rsid w:val="00527DE6"/>
    <w:rsid w:val="005A3FFB"/>
    <w:rsid w:val="005E1A51"/>
    <w:rsid w:val="00623657"/>
    <w:rsid w:val="0066268A"/>
    <w:rsid w:val="00752284"/>
    <w:rsid w:val="00784315"/>
    <w:rsid w:val="00812FE6"/>
    <w:rsid w:val="00911AE8"/>
    <w:rsid w:val="009914F9"/>
    <w:rsid w:val="009F4021"/>
    <w:rsid w:val="00A82179"/>
    <w:rsid w:val="00A9316C"/>
    <w:rsid w:val="00AE04D7"/>
    <w:rsid w:val="00BC0822"/>
    <w:rsid w:val="00C01132"/>
    <w:rsid w:val="00C61A1C"/>
    <w:rsid w:val="00C74CF3"/>
    <w:rsid w:val="00CA17D8"/>
    <w:rsid w:val="00D93B1D"/>
    <w:rsid w:val="00E339CD"/>
    <w:rsid w:val="00EE38BD"/>
    <w:rsid w:val="00F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268A"/>
    <w:rPr>
      <w:color w:val="808080"/>
    </w:rPr>
  </w:style>
  <w:style w:type="paragraph" w:customStyle="1" w:styleId="3DA519A3DD8F4510AA4AF6FE18EECB82">
    <w:name w:val="3DA519A3DD8F4510AA4AF6FE18EECB82"/>
    <w:rsid w:val="00812FE6"/>
  </w:style>
  <w:style w:type="paragraph" w:customStyle="1" w:styleId="F01F12BA274E42EB92D5D36B12D35844">
    <w:name w:val="F01F12BA274E42EB92D5D36B12D35844"/>
    <w:rsid w:val="00812FE6"/>
  </w:style>
  <w:style w:type="paragraph" w:customStyle="1" w:styleId="35436A4F6F7544A8A464DD7C14C671E1">
    <w:name w:val="35436A4F6F7544A8A464DD7C14C671E1"/>
    <w:rsid w:val="00812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imrå std">
  <a:themeElements>
    <a:clrScheme name="Timrå st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9B449"/>
      </a:accent1>
      <a:accent2>
        <a:srgbClr val="DE3831"/>
      </a:accent2>
      <a:accent3>
        <a:srgbClr val="0073CF"/>
      </a:accent3>
      <a:accent4>
        <a:srgbClr val="E9B449"/>
      </a:accent4>
      <a:accent5>
        <a:srgbClr val="DE3831"/>
      </a:accent5>
      <a:accent6>
        <a:srgbClr val="0073CF"/>
      </a:accent6>
      <a:hlink>
        <a:srgbClr val="0000FF"/>
      </a:hlink>
      <a:folHlink>
        <a:srgbClr val="800080"/>
      </a:folHlink>
    </a:clrScheme>
    <a:fontScheme name="Timrå st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Olofsson</dc:creator>
  <cp:lastModifiedBy>Carina Hansson</cp:lastModifiedBy>
  <cp:revision>2</cp:revision>
  <dcterms:created xsi:type="dcterms:W3CDTF">2020-09-09T06:56:00Z</dcterms:created>
  <dcterms:modified xsi:type="dcterms:W3CDTF">2020-09-09T06:56:00Z</dcterms:modified>
</cp:coreProperties>
</file>